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A45" w:rsidRPr="002E1A45" w:rsidRDefault="001D04F5" w:rsidP="002E1A4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МКОУ ДО</w:t>
      </w:r>
      <w:r w:rsidR="002E1A45" w:rsidRPr="002E1A45">
        <w:rPr>
          <w:rFonts w:ascii="Times New Roman" w:hAnsi="Times New Roman" w:cs="Times New Roman"/>
          <w:sz w:val="32"/>
        </w:rPr>
        <w:t xml:space="preserve"> «О</w:t>
      </w:r>
      <w:r>
        <w:rPr>
          <w:rFonts w:ascii="Times New Roman" w:hAnsi="Times New Roman" w:cs="Times New Roman"/>
          <w:sz w:val="32"/>
        </w:rPr>
        <w:t>л</w:t>
      </w:r>
      <w:r w:rsidR="002E1A45" w:rsidRPr="002E1A45">
        <w:rPr>
          <w:rFonts w:ascii="Times New Roman" w:hAnsi="Times New Roman" w:cs="Times New Roman"/>
          <w:sz w:val="32"/>
        </w:rPr>
        <w:t>онецкая ДЮСШ»</w:t>
      </w:r>
    </w:p>
    <w:p w:rsidR="00204C48" w:rsidRDefault="00C2110F" w:rsidP="002E1A45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План работы метод совета на 201</w:t>
      </w:r>
      <w:r w:rsidRPr="00C2110F">
        <w:rPr>
          <w:rFonts w:ascii="Times New Roman" w:hAnsi="Times New Roman" w:cs="Times New Roman"/>
          <w:sz w:val="32"/>
        </w:rPr>
        <w:t>6</w:t>
      </w:r>
      <w:r>
        <w:rPr>
          <w:rFonts w:ascii="Times New Roman" w:hAnsi="Times New Roman" w:cs="Times New Roman"/>
          <w:sz w:val="32"/>
        </w:rPr>
        <w:t>-2017</w:t>
      </w:r>
      <w:r w:rsidR="002E1A45" w:rsidRPr="002E1A45">
        <w:rPr>
          <w:rFonts w:ascii="Times New Roman" w:hAnsi="Times New Roman" w:cs="Times New Roman"/>
          <w:sz w:val="32"/>
        </w:rPr>
        <w:t xml:space="preserve">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C94A3C" w:rsidRPr="00C94A3C" w:rsidTr="00C94A3C">
        <w:tc>
          <w:tcPr>
            <w:tcW w:w="2405" w:type="dxa"/>
          </w:tcPr>
          <w:p w:rsidR="00C94A3C" w:rsidRPr="00C94A3C" w:rsidRDefault="00C94A3C" w:rsidP="002E1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Сентябрь </w:t>
            </w:r>
          </w:p>
        </w:tc>
        <w:tc>
          <w:tcPr>
            <w:tcW w:w="6940" w:type="dxa"/>
          </w:tcPr>
          <w:p w:rsidR="00C94A3C" w:rsidRPr="00C94A3C" w:rsidRDefault="00C94A3C" w:rsidP="002E1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и утверждение плана на год, календарного графика и сетки занятий.</w:t>
            </w:r>
          </w:p>
        </w:tc>
      </w:tr>
      <w:tr w:rsidR="00C94A3C" w:rsidRPr="00C94A3C" w:rsidTr="00C94A3C">
        <w:tc>
          <w:tcPr>
            <w:tcW w:w="2405" w:type="dxa"/>
          </w:tcPr>
          <w:p w:rsidR="00C94A3C" w:rsidRPr="00C94A3C" w:rsidRDefault="00C94A3C" w:rsidP="002E1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</w:tc>
        <w:tc>
          <w:tcPr>
            <w:tcW w:w="6940" w:type="dxa"/>
          </w:tcPr>
          <w:p w:rsidR="00C94A3C" w:rsidRDefault="00C94A3C" w:rsidP="003731EF">
            <w:r>
              <w:rPr>
                <w:rFonts w:ascii="Times New Roman" w:hAnsi="Times New Roman" w:cs="Times New Roman"/>
                <w:sz w:val="24"/>
              </w:rPr>
              <w:t xml:space="preserve">Подготовка к </w:t>
            </w:r>
            <w:r w:rsidRPr="009F57EE">
              <w:t>Турнир</w:t>
            </w:r>
            <w:r>
              <w:t>у</w:t>
            </w:r>
            <w:r w:rsidRPr="009F57EE">
              <w:t xml:space="preserve"> по м</w:t>
            </w:r>
            <w:r w:rsidR="00C2110F">
              <w:t>ини-футболу среди мальчиков 2007</w:t>
            </w:r>
            <w:r>
              <w:t>-</w:t>
            </w:r>
            <w:r w:rsidR="00C2110F">
              <w:t>2008</w:t>
            </w:r>
            <w:r w:rsidRPr="009F57EE">
              <w:t xml:space="preserve"> г.р. </w:t>
            </w:r>
            <w:r>
              <w:t>«Де</w:t>
            </w:r>
            <w:r w:rsidRPr="009F57EE">
              <w:t>тская футбольная лига Карелии»</w:t>
            </w:r>
            <w:r w:rsidR="00C2110F">
              <w:t xml:space="preserve"> 1</w:t>
            </w:r>
            <w:r>
              <w:t xml:space="preserve"> тур</w:t>
            </w:r>
          </w:p>
          <w:p w:rsidR="007D5098" w:rsidRPr="00C94A3C" w:rsidRDefault="007D5098" w:rsidP="003731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4A3C" w:rsidRPr="00C94A3C" w:rsidTr="00C94A3C">
        <w:tc>
          <w:tcPr>
            <w:tcW w:w="2405" w:type="dxa"/>
          </w:tcPr>
          <w:p w:rsidR="00C94A3C" w:rsidRPr="00C94A3C" w:rsidRDefault="00C94A3C" w:rsidP="002E1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Ноябрь </w:t>
            </w:r>
          </w:p>
        </w:tc>
        <w:tc>
          <w:tcPr>
            <w:tcW w:w="6940" w:type="dxa"/>
          </w:tcPr>
          <w:p w:rsidR="00C94A3C" w:rsidRPr="00C2110F" w:rsidRDefault="00C94A3C" w:rsidP="003731EF">
            <w:r>
              <w:t xml:space="preserve"> </w:t>
            </w:r>
            <w:r w:rsidR="00C2110F">
              <w:t xml:space="preserve">Планирование каникулярного времени </w:t>
            </w:r>
          </w:p>
          <w:p w:rsidR="003731EF" w:rsidRPr="00C94A3C" w:rsidRDefault="003731EF" w:rsidP="003731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4A3C" w:rsidRPr="00C94A3C" w:rsidTr="00C94A3C">
        <w:tc>
          <w:tcPr>
            <w:tcW w:w="2405" w:type="dxa"/>
          </w:tcPr>
          <w:p w:rsidR="00C94A3C" w:rsidRPr="00C94A3C" w:rsidRDefault="00C94A3C" w:rsidP="002E1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Декабрь </w:t>
            </w:r>
          </w:p>
        </w:tc>
        <w:tc>
          <w:tcPr>
            <w:tcW w:w="6940" w:type="dxa"/>
          </w:tcPr>
          <w:p w:rsidR="00C94A3C" w:rsidRDefault="00C94A3C" w:rsidP="00C2110F">
            <w:r>
              <w:t xml:space="preserve">Подготовка </w:t>
            </w:r>
            <w:r w:rsidR="00C2110F">
              <w:t xml:space="preserve">турниру по футболу имени </w:t>
            </w:r>
            <w:proofErr w:type="spellStart"/>
            <w:r w:rsidR="00C2110F">
              <w:t>Буракова</w:t>
            </w:r>
            <w:proofErr w:type="spellEnd"/>
            <w:r w:rsidR="00C2110F">
              <w:t xml:space="preserve"> В.А.</w:t>
            </w:r>
          </w:p>
          <w:p w:rsidR="00C2110F" w:rsidRPr="00C94A3C" w:rsidRDefault="00C2110F" w:rsidP="00C2110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94A3C" w:rsidRPr="00C94A3C" w:rsidTr="00C94A3C">
        <w:tc>
          <w:tcPr>
            <w:tcW w:w="2405" w:type="dxa"/>
          </w:tcPr>
          <w:p w:rsidR="00C94A3C" w:rsidRPr="00C94A3C" w:rsidRDefault="00C94A3C" w:rsidP="002E1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Январь </w:t>
            </w:r>
          </w:p>
        </w:tc>
        <w:tc>
          <w:tcPr>
            <w:tcW w:w="6940" w:type="dxa"/>
          </w:tcPr>
          <w:p w:rsidR="00C94A3C" w:rsidRDefault="00C94A3C" w:rsidP="003731EF">
            <w:r>
              <w:t>Подготовка к т</w:t>
            </w:r>
            <w:r w:rsidRPr="003A35A1">
              <w:t>урнир</w:t>
            </w:r>
            <w:r>
              <w:t>у</w:t>
            </w:r>
            <w:r w:rsidRPr="003A35A1">
              <w:t xml:space="preserve"> по мини-футболу среди мальчиков 2003-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3A35A1">
                <w:t>2004 г</w:t>
              </w:r>
            </w:smartTag>
            <w:r w:rsidRPr="003A35A1">
              <w:t>.р</w:t>
            </w:r>
            <w:r>
              <w:t xml:space="preserve">. </w:t>
            </w:r>
            <w:r w:rsidRPr="003A35A1">
              <w:t>«</w:t>
            </w:r>
            <w:r>
              <w:t>Д</w:t>
            </w:r>
            <w:r w:rsidRPr="003A35A1">
              <w:t>етская футбольная лига Карелии»</w:t>
            </w:r>
            <w:r w:rsidR="00C2110F">
              <w:t xml:space="preserve"> 3</w:t>
            </w:r>
            <w:r>
              <w:t>тур</w:t>
            </w:r>
          </w:p>
          <w:p w:rsidR="00CE5F4C" w:rsidRPr="00C94A3C" w:rsidRDefault="00CE5F4C" w:rsidP="003731EF">
            <w:pPr>
              <w:rPr>
                <w:rFonts w:ascii="Times New Roman" w:hAnsi="Times New Roman" w:cs="Times New Roman"/>
                <w:sz w:val="24"/>
              </w:rPr>
            </w:pPr>
            <w:r>
              <w:t>Планирование зимних каникул</w:t>
            </w:r>
          </w:p>
        </w:tc>
      </w:tr>
      <w:tr w:rsidR="00C94A3C" w:rsidRPr="00C94A3C" w:rsidTr="00C94A3C">
        <w:tc>
          <w:tcPr>
            <w:tcW w:w="2405" w:type="dxa"/>
          </w:tcPr>
          <w:p w:rsidR="00C94A3C" w:rsidRPr="00C94A3C" w:rsidRDefault="00C94A3C" w:rsidP="002E1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Февраль</w:t>
            </w:r>
          </w:p>
        </w:tc>
        <w:tc>
          <w:tcPr>
            <w:tcW w:w="6940" w:type="dxa"/>
          </w:tcPr>
          <w:p w:rsidR="003731EF" w:rsidRDefault="007D5098" w:rsidP="003731EF">
            <w:r>
              <w:t>Подготовка к междугороднему</w:t>
            </w:r>
            <w:r w:rsidRPr="003A35A1">
              <w:t xml:space="preserve"> турнир</w:t>
            </w:r>
            <w:r>
              <w:t>у</w:t>
            </w:r>
            <w:r w:rsidRPr="003A35A1">
              <w:t xml:space="preserve"> по мини-футболу</w:t>
            </w:r>
          </w:p>
          <w:p w:rsidR="007D5098" w:rsidRDefault="007D5098" w:rsidP="003731EF">
            <w:r w:rsidRPr="003A35A1">
              <w:t xml:space="preserve"> «Петровская </w:t>
            </w:r>
            <w:proofErr w:type="spellStart"/>
            <w:r w:rsidRPr="003A35A1">
              <w:t>Лодья</w:t>
            </w:r>
            <w:proofErr w:type="spellEnd"/>
            <w:r w:rsidRPr="003A35A1">
              <w:t>»</w:t>
            </w:r>
          </w:p>
          <w:p w:rsidR="00B913BD" w:rsidRPr="00C94A3C" w:rsidRDefault="00B913BD" w:rsidP="003731EF">
            <w:pPr>
              <w:rPr>
                <w:rFonts w:ascii="Times New Roman" w:hAnsi="Times New Roman" w:cs="Times New Roman"/>
                <w:sz w:val="24"/>
              </w:rPr>
            </w:pPr>
            <w:r>
              <w:t>Открытому областному турниру по боксу среди юношей, памяти Ярослава Иванова</w:t>
            </w:r>
          </w:p>
        </w:tc>
      </w:tr>
      <w:tr w:rsidR="00C94A3C" w:rsidRPr="00C94A3C" w:rsidTr="00C94A3C">
        <w:tc>
          <w:tcPr>
            <w:tcW w:w="2405" w:type="dxa"/>
          </w:tcPr>
          <w:p w:rsidR="00C94A3C" w:rsidRPr="00C94A3C" w:rsidRDefault="007D5098" w:rsidP="002E1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март</w:t>
            </w:r>
          </w:p>
        </w:tc>
        <w:tc>
          <w:tcPr>
            <w:tcW w:w="6940" w:type="dxa"/>
          </w:tcPr>
          <w:p w:rsidR="007D5098" w:rsidRDefault="007D5098" w:rsidP="003731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Планирование работы в период весенних каникул</w:t>
            </w:r>
          </w:p>
          <w:p w:rsidR="003731EF" w:rsidRDefault="003731EF" w:rsidP="003731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к Районным фестивалям «Веселые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старты»  для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дошкольников и первоклассников.</w:t>
            </w:r>
          </w:p>
          <w:p w:rsidR="00C94A3C" w:rsidRPr="00C94A3C" w:rsidRDefault="007D5098" w:rsidP="003731EF">
            <w:pPr>
              <w:rPr>
                <w:rFonts w:ascii="Times New Roman" w:hAnsi="Times New Roman" w:cs="Times New Roman"/>
                <w:sz w:val="24"/>
              </w:rPr>
            </w:pPr>
            <w:r>
              <w:t>Подготовка к матчевым встречам</w:t>
            </w:r>
            <w:r w:rsidR="003731EF">
              <w:t xml:space="preserve"> по </w:t>
            </w:r>
            <w:proofErr w:type="gramStart"/>
            <w:r w:rsidR="003731EF">
              <w:t xml:space="preserve">футболу </w:t>
            </w:r>
            <w:r w:rsidRPr="003A35A1">
              <w:t xml:space="preserve"> с</w:t>
            </w:r>
            <w:proofErr w:type="gramEnd"/>
            <w:r w:rsidRPr="003A35A1">
              <w:t xml:space="preserve"> командами г. Петрозаводска, г. Лодейное Поле, г. Кондопога, п. Чална</w:t>
            </w:r>
          </w:p>
        </w:tc>
      </w:tr>
      <w:tr w:rsidR="007D5098" w:rsidRPr="00C94A3C" w:rsidTr="00C94A3C">
        <w:tc>
          <w:tcPr>
            <w:tcW w:w="2405" w:type="dxa"/>
          </w:tcPr>
          <w:p w:rsidR="007D5098" w:rsidRDefault="007D5098" w:rsidP="002E1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Апрель </w:t>
            </w:r>
          </w:p>
        </w:tc>
        <w:tc>
          <w:tcPr>
            <w:tcW w:w="6940" w:type="dxa"/>
          </w:tcPr>
          <w:p w:rsidR="003731EF" w:rsidRDefault="003731EF" w:rsidP="003731EF">
            <w:r w:rsidRPr="003731EF">
              <w:t xml:space="preserve">Подготовка </w:t>
            </w:r>
            <w:proofErr w:type="gramStart"/>
            <w:r w:rsidRPr="003731EF">
              <w:t>к  Республиканскому</w:t>
            </w:r>
            <w:proofErr w:type="gramEnd"/>
            <w:r w:rsidRPr="003731EF">
              <w:t xml:space="preserve"> турниру памяти  Алексея Ивановича Осипова по шахматам. </w:t>
            </w:r>
          </w:p>
          <w:p w:rsidR="003731EF" w:rsidRDefault="003731EF" w:rsidP="003731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Подготовка программ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летних  профильных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лагерей </w:t>
            </w:r>
          </w:p>
          <w:p w:rsidR="007D5098" w:rsidRDefault="007D5098" w:rsidP="003731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к первенству</w:t>
            </w:r>
            <w:r w:rsidRPr="007D5098">
              <w:rPr>
                <w:rFonts w:ascii="Times New Roman" w:hAnsi="Times New Roman" w:cs="Times New Roman"/>
                <w:sz w:val="24"/>
              </w:rPr>
              <w:t xml:space="preserve"> РК по баскетболу среди мужских команд (2 группа)</w:t>
            </w:r>
          </w:p>
          <w:p w:rsidR="007D5098" w:rsidRDefault="00CE5F4C" w:rsidP="003731EF">
            <w:pPr>
              <w:rPr>
                <w:rFonts w:ascii="Times New Roman" w:hAnsi="Times New Roman" w:cs="Times New Roman"/>
                <w:sz w:val="24"/>
              </w:rPr>
            </w:pPr>
            <w:r>
              <w:t>Планирование весенних каникул.</w:t>
            </w:r>
          </w:p>
        </w:tc>
      </w:tr>
      <w:tr w:rsidR="007D5098" w:rsidRPr="00C94A3C" w:rsidTr="00C94A3C">
        <w:tc>
          <w:tcPr>
            <w:tcW w:w="2405" w:type="dxa"/>
          </w:tcPr>
          <w:p w:rsidR="007D5098" w:rsidRDefault="007D5098" w:rsidP="002E1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Май </w:t>
            </w:r>
          </w:p>
        </w:tc>
        <w:tc>
          <w:tcPr>
            <w:tcW w:w="6940" w:type="dxa"/>
          </w:tcPr>
          <w:p w:rsidR="003731EF" w:rsidRDefault="003731EF" w:rsidP="003731EF">
            <w:r>
              <w:t>Организация работы профильных лагерей.</w:t>
            </w:r>
          </w:p>
          <w:p w:rsidR="007D5098" w:rsidRDefault="004C422B" w:rsidP="003731EF">
            <w:pPr>
              <w:rPr>
                <w:rFonts w:ascii="Times New Roman" w:hAnsi="Times New Roman" w:cs="Times New Roman"/>
                <w:sz w:val="24"/>
              </w:rPr>
            </w:pPr>
            <w:r>
              <w:t>Подготовка к первенству</w:t>
            </w:r>
            <w:r w:rsidRPr="003A35A1">
              <w:t xml:space="preserve"> РК «Кожаный мяч»</w:t>
            </w:r>
            <w:r w:rsidR="00CE5F4C">
              <w:t>, «</w:t>
            </w:r>
            <w:proofErr w:type="spellStart"/>
            <w:r w:rsidR="00CE5F4C">
              <w:t>Локобол</w:t>
            </w:r>
            <w:proofErr w:type="spellEnd"/>
            <w:r w:rsidR="00CE5F4C">
              <w:t>»</w:t>
            </w:r>
          </w:p>
          <w:p w:rsidR="004C422B" w:rsidRDefault="004C422B" w:rsidP="003731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D5098" w:rsidRPr="00C94A3C" w:rsidTr="00C94A3C">
        <w:tc>
          <w:tcPr>
            <w:tcW w:w="2405" w:type="dxa"/>
          </w:tcPr>
          <w:p w:rsidR="007D5098" w:rsidRDefault="007D5098" w:rsidP="002E1A4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Июнь </w:t>
            </w:r>
          </w:p>
        </w:tc>
        <w:tc>
          <w:tcPr>
            <w:tcW w:w="6940" w:type="dxa"/>
          </w:tcPr>
          <w:p w:rsidR="007D5098" w:rsidRDefault="007D5098" w:rsidP="003731E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Планирование работы в период летних каникул и работы лагеря.</w:t>
            </w:r>
          </w:p>
          <w:p w:rsidR="004C422B" w:rsidRDefault="004C422B" w:rsidP="003731EF">
            <w:pPr>
              <w:rPr>
                <w:rFonts w:ascii="Times New Roman" w:hAnsi="Times New Roman" w:cs="Times New Roman"/>
                <w:sz w:val="24"/>
              </w:rPr>
            </w:pPr>
          </w:p>
          <w:p w:rsidR="004C422B" w:rsidRDefault="004C422B" w:rsidP="003731EF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E1A45" w:rsidRPr="00C94A3C" w:rsidRDefault="002E1A45" w:rsidP="002E1A45">
      <w:pPr>
        <w:jc w:val="center"/>
        <w:rPr>
          <w:rFonts w:ascii="Times New Roman" w:hAnsi="Times New Roman" w:cs="Times New Roman"/>
          <w:sz w:val="24"/>
        </w:rPr>
      </w:pPr>
    </w:p>
    <w:p w:rsidR="002E1A45" w:rsidRDefault="002E1A45" w:rsidP="002E1A45">
      <w:pPr>
        <w:jc w:val="center"/>
        <w:rPr>
          <w:rFonts w:ascii="Times New Roman" w:hAnsi="Times New Roman" w:cs="Times New Roman"/>
          <w:sz w:val="32"/>
        </w:rPr>
      </w:pPr>
    </w:p>
    <w:p w:rsidR="004C422B" w:rsidRDefault="004C422B" w:rsidP="002E1A45">
      <w:pPr>
        <w:jc w:val="center"/>
        <w:rPr>
          <w:rFonts w:ascii="Times New Roman" w:hAnsi="Times New Roman" w:cs="Times New Roman"/>
          <w:sz w:val="32"/>
        </w:rPr>
      </w:pPr>
    </w:p>
    <w:p w:rsidR="004C422B" w:rsidRDefault="004C422B" w:rsidP="002E1A45">
      <w:pPr>
        <w:jc w:val="center"/>
        <w:rPr>
          <w:rFonts w:ascii="Times New Roman" w:hAnsi="Times New Roman" w:cs="Times New Roman"/>
          <w:sz w:val="32"/>
        </w:rPr>
      </w:pPr>
    </w:p>
    <w:p w:rsidR="004C422B" w:rsidRPr="007B2709" w:rsidRDefault="001D04F5" w:rsidP="007B2709">
      <w:pPr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Методист</w:t>
      </w:r>
      <w:bookmarkStart w:id="0" w:name="_GoBack"/>
      <w:bookmarkEnd w:id="0"/>
      <w:r w:rsidR="007B2709">
        <w:rPr>
          <w:rFonts w:ascii="Times New Roman" w:hAnsi="Times New Roman" w:cs="Times New Roman"/>
          <w:sz w:val="24"/>
        </w:rPr>
        <w:t xml:space="preserve">:   </w:t>
      </w:r>
      <w:proofErr w:type="gramEnd"/>
      <w:r w:rsidR="007B2709">
        <w:rPr>
          <w:rFonts w:ascii="Times New Roman" w:hAnsi="Times New Roman" w:cs="Times New Roman"/>
          <w:sz w:val="24"/>
        </w:rPr>
        <w:t xml:space="preserve">                                                          ___________Арефьева О.Б. </w:t>
      </w:r>
    </w:p>
    <w:p w:rsidR="004C422B" w:rsidRDefault="004C422B" w:rsidP="002E1A45">
      <w:pPr>
        <w:jc w:val="center"/>
        <w:rPr>
          <w:rFonts w:ascii="Times New Roman" w:hAnsi="Times New Roman" w:cs="Times New Roman"/>
          <w:sz w:val="32"/>
        </w:rPr>
      </w:pPr>
    </w:p>
    <w:p w:rsidR="004C422B" w:rsidRDefault="004C422B" w:rsidP="002E1A45">
      <w:pPr>
        <w:jc w:val="center"/>
        <w:rPr>
          <w:rFonts w:ascii="Times New Roman" w:hAnsi="Times New Roman" w:cs="Times New Roman"/>
          <w:sz w:val="32"/>
        </w:rPr>
      </w:pPr>
    </w:p>
    <w:p w:rsidR="004C422B" w:rsidRDefault="004C422B" w:rsidP="002E1A45">
      <w:pPr>
        <w:jc w:val="center"/>
        <w:rPr>
          <w:rFonts w:ascii="Times New Roman" w:hAnsi="Times New Roman" w:cs="Times New Roman"/>
          <w:sz w:val="32"/>
        </w:rPr>
      </w:pPr>
    </w:p>
    <w:p w:rsidR="004C422B" w:rsidRDefault="004C422B" w:rsidP="002E1A45">
      <w:pPr>
        <w:jc w:val="center"/>
        <w:rPr>
          <w:rFonts w:ascii="Times New Roman" w:hAnsi="Times New Roman" w:cs="Times New Roman"/>
          <w:sz w:val="32"/>
        </w:rPr>
      </w:pPr>
    </w:p>
    <w:p w:rsidR="004C422B" w:rsidRDefault="004C422B" w:rsidP="002E1A45">
      <w:pPr>
        <w:jc w:val="center"/>
        <w:rPr>
          <w:rFonts w:ascii="Times New Roman" w:hAnsi="Times New Roman" w:cs="Times New Roman"/>
          <w:sz w:val="32"/>
        </w:rPr>
      </w:pPr>
    </w:p>
    <w:p w:rsidR="004C422B" w:rsidRDefault="004C422B" w:rsidP="002E1A45">
      <w:pPr>
        <w:jc w:val="center"/>
        <w:rPr>
          <w:rFonts w:ascii="Times New Roman" w:hAnsi="Times New Roman" w:cs="Times New Roman"/>
          <w:sz w:val="32"/>
        </w:rPr>
      </w:pPr>
    </w:p>
    <w:p w:rsidR="004C422B" w:rsidRDefault="004C422B" w:rsidP="002E1A45">
      <w:pPr>
        <w:jc w:val="center"/>
        <w:rPr>
          <w:rFonts w:ascii="Times New Roman" w:hAnsi="Times New Roman" w:cs="Times New Roman"/>
          <w:sz w:val="32"/>
        </w:rPr>
      </w:pPr>
    </w:p>
    <w:p w:rsidR="004C422B" w:rsidRDefault="004C422B" w:rsidP="002E1A45">
      <w:pPr>
        <w:jc w:val="center"/>
        <w:rPr>
          <w:rFonts w:ascii="Times New Roman" w:hAnsi="Times New Roman" w:cs="Times New Roman"/>
          <w:sz w:val="32"/>
        </w:rPr>
      </w:pPr>
    </w:p>
    <w:p w:rsidR="004C422B" w:rsidRPr="002E1A45" w:rsidRDefault="004C422B" w:rsidP="002E1A45">
      <w:pPr>
        <w:jc w:val="center"/>
        <w:rPr>
          <w:rFonts w:ascii="Times New Roman" w:hAnsi="Times New Roman" w:cs="Times New Roman"/>
          <w:sz w:val="32"/>
        </w:rPr>
      </w:pPr>
    </w:p>
    <w:sectPr w:rsidR="004C422B" w:rsidRPr="002E1A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45"/>
    <w:rsid w:val="001D04F5"/>
    <w:rsid w:val="00204C48"/>
    <w:rsid w:val="002E1A45"/>
    <w:rsid w:val="003731EF"/>
    <w:rsid w:val="004C422B"/>
    <w:rsid w:val="007B2709"/>
    <w:rsid w:val="007D5098"/>
    <w:rsid w:val="00B913BD"/>
    <w:rsid w:val="00C2110F"/>
    <w:rsid w:val="00C94A3C"/>
    <w:rsid w:val="00CE5F4C"/>
    <w:rsid w:val="00D1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F0EDD3-51E7-425E-9F1D-016B49030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A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3731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2017-06-15T05:36:00Z</dcterms:created>
  <dcterms:modified xsi:type="dcterms:W3CDTF">2017-06-15T08:16:00Z</dcterms:modified>
</cp:coreProperties>
</file>